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7356D">
      <w:pPr>
        <w:adjustRightInd/>
        <w:spacing w:line="394" w:lineRule="exact"/>
        <w:rPr>
          <w:rFonts w:ascii="ＭＳ 明朝" w:cs="Times New Roman"/>
          <w:spacing w:val="4"/>
        </w:rPr>
      </w:pPr>
      <w:r>
        <w:rPr>
          <w:rFonts w:ascii="ＭＳ 明朝" w:eastAsia="HG丸ｺﾞｼｯｸM-PRO" w:cs="HG丸ｺﾞｼｯｸM-PRO" w:hint="eastAsia"/>
          <w:b/>
          <w:bCs/>
          <w:spacing w:val="2"/>
          <w:sz w:val="28"/>
          <w:szCs w:val="28"/>
        </w:rPr>
        <w:t xml:space="preserve">　　４つのマトリクス　ワークシート</w:t>
      </w:r>
    </w:p>
    <w:p w:rsidR="00000000" w:rsidRDefault="00D7356D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　　　　　　　　　　　　　　　　３年（　〕組　（　）番　名前（　　　　　　）</w:t>
      </w:r>
    </w:p>
    <w:p w:rsidR="00000000" w:rsidRDefault="00D7356D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　この１週間から１０日ほどの間に、自分がしたことを思い出してみましょう。</w:t>
      </w:r>
    </w:p>
    <w:p w:rsidR="00000000" w:rsidRDefault="00D7356D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　１０個ほど書き出してみましょう。（</w:t>
      </w:r>
      <w:r>
        <w:rPr>
          <w:rFonts w:hint="eastAsia"/>
        </w:rPr>
        <w:t>生活に関わること、仕事に関わること</w:t>
      </w:r>
      <w:r>
        <w:rPr>
          <w:rFonts w:cs="Times New Roman"/>
        </w:rPr>
        <w:t>etc</w:t>
      </w:r>
      <w:r>
        <w:rPr>
          <w:rFonts w:hint="eastAsia"/>
        </w:rPr>
        <w:t>）</w:t>
      </w:r>
    </w:p>
    <w:p w:rsidR="00000000" w:rsidRDefault="00D7356D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　　　（＊生きるために必須の食事や睡眠等の生理現象は除外します）</w:t>
      </w:r>
    </w:p>
    <w:tbl>
      <w:tblPr>
        <w:tblW w:w="0" w:type="auto"/>
        <w:tblInd w:w="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10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1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:rsidR="00000000" w:rsidRDefault="00D7356D">
      <w:pPr>
        <w:adjustRightInd/>
        <w:rPr>
          <w:rFonts w:ascii="ＭＳ 明朝" w:cs="Times New Roman"/>
          <w:spacing w:val="4"/>
        </w:rPr>
      </w:pPr>
    </w:p>
    <w:p w:rsidR="00000000" w:rsidRDefault="009204F9">
      <w:pPr>
        <w:adjustRightInd/>
        <w:rPr>
          <w:rFonts w:ascii="ＭＳ 明朝" w:cs="Times New Roman"/>
          <w:spacing w:val="4"/>
        </w:rPr>
      </w:pPr>
      <w:r>
        <w:rPr>
          <w:noProof/>
        </w:rPr>
        <mc:AlternateContent>
          <mc:Choice Requires="wps">
            <w:drawing>
              <wp:anchor distT="0" distB="0" distL="72000" distR="72000" simplePos="0" relativeHeight="251657216" behindDoc="0" locked="0" layoutInCell="0" allowOverlap="1">
                <wp:simplePos x="0" y="0"/>
                <wp:positionH relativeFrom="margin">
                  <wp:posOffset>3996690</wp:posOffset>
                </wp:positionH>
                <wp:positionV relativeFrom="paragraph">
                  <wp:posOffset>99060</wp:posOffset>
                </wp:positionV>
                <wp:extent cx="1747520" cy="41910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752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D7356D">
                            <w:pPr>
                              <w:adjustRightInd/>
                              <w:spacing w:line="438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2"/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rFonts w:ascii="ＭＳ 明朝" w:eastAsia="HGP創英角ﾎﾟｯﾌﾟ体" w:cs="HGP創英角ﾎﾟｯﾌﾟ体" w:hint="eastAsia"/>
                                <w:b/>
                                <w:bCs/>
                                <w:snapToGrid w:val="0"/>
                                <w:spacing w:val="6"/>
                                <w:sz w:val="30"/>
                                <w:szCs w:val="30"/>
                              </w:rPr>
                              <w:t>（緊急でない）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4.7pt;margin-top:7.8pt;width:137.6pt;height:33pt;z-index:251657216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TsmsAIAALkFAAAOAAAAZHJzL2Uyb0RvYy54bWysVMlu2zAQvRfoPxC8K1pKLxIsB45lFQXS&#10;BUj6AbREWUQlUiVpS2nRf++Q8pbkUrTVQSA5wzfLe5zF7dA26MCU5lKkOLwJMGKikCUXuxR/fcy9&#10;OUbaUFHSRgqW4iem8e3y7ZtF3yUskrVsSqYQgAid9F2Ka2O6xPd1UbOW6hvZMQHGSqqWGtiqnV8q&#10;2gN62/hREEz9XqqyU7JgWsNpNhrx0uFXFSvM56rSzKAmxZCbcX/l/lv795cLmuwU7WpeHNOgf5FF&#10;S7mAoGeojBqK9oq/gmp5oaSWlbkpZOvLquIFczVANWHwopqHmnbM1QLN0d25Tfr/wRafDl8U4mWK&#10;CUaCtkDRIxsMupMDimx3+k4n4PTQgZsZ4BhYdpXq7l4W3zQScl1TsWMrpWRfM1pCdqG96V9dHXG0&#10;Bdn2H2UJYejeSAc0VKq1rYNmIEAHlp7OzNhUChtyRmaTCEwF2EgYh4GjzqfJ6XantHnPZIvsIsUK&#10;mHfo9HCvjc2GJicXG0zInDeNY78Rzw7AcTyB2HDV2mwWjsyfcRBv5ps58Ug03XgkyDJvla+JN83D&#10;2SR7l63XWfjLxg1JUvOyZMKGOQkrJH9G3FHioyTO0tKy4aWFsylptduuG4UOFISdu8/1HCwXN/95&#10;Gq4JUMuLksKIBHdR7OXT+cwjOZl48SyYe0EY38XTgMQky5+XdM8F+/eSUJ/ieBJNRjFdkn5RW+C+&#10;17XRpOUGRkfD2xTPz040sRLciNJRayhvxvVVK2z6l1YA3SeinWCtRke1mmE7AIpV8VaWTyBdJUFZ&#10;IEKYd7CopfqBUQ+zI8X6+54qhlHzQYD8ZzCZ7LC53qjrzfZ6Q0UBUCk2GI3LtRkH1L5TfFdDpPHB&#10;CbmCJ1Nxp+ZLVseHBvPBFXWcZXYAXe+d12XiLn8DAAD//wMAUEsDBBQABgAIAAAAIQCvcp8e4AAA&#10;AAkBAAAPAAAAZHJzL2Rvd25yZXYueG1sTI9NS8NAEIbvgv9hGcGb3fQrtjGbIkKVUkVSxfM0GZNg&#10;djZkt23sr3c86W2G9+GdZ9LVYFt1pN43jg2MRxEo4sKVDVcG3t/WNwtQPiCX2DomA9/kYZVdXqSY&#10;lO7EOR13oVJSwj5BA3UIXaK1L2qy6EeuI5bs0/UWg6x9pcseT1JuWz2JolhbbFgu1NjRQ03F1+5g&#10;DdDmdvvyNF0/h4/zFqsz5a/Tx9yY66vh/g5UoCH8wfCrL+qQidPeHbj0qjUQT5YzQSWYx6AEWEYz&#10;GfYGFuMYdJbq/x9kPwAAAP//AwBQSwECLQAUAAYACAAAACEAtoM4kv4AAADhAQAAEwAAAAAAAAAA&#10;AAAAAAAAAAAAW0NvbnRlbnRfVHlwZXNdLnhtbFBLAQItABQABgAIAAAAIQA4/SH/1gAAAJQBAAAL&#10;AAAAAAAAAAAAAAAAAC8BAABfcmVscy8ucmVsc1BLAQItABQABgAIAAAAIQAumTsmsAIAALkFAAAO&#10;AAAAAAAAAAAAAAAAAC4CAABkcnMvZTJvRG9jLnhtbFBLAQItABQABgAIAAAAIQCvcp8e4AAAAAkB&#10;AAAPAAAAAAAAAAAAAAAAAAoFAABkcnMvZG93bnJldi54bWxQSwUGAAAAAAQABADzAAAAFwYAAAAA&#10;" o:allowincell="f" filled="f" stroked="f">
                <v:textbox inset="2mm,2mm,2mm,2mm">
                  <w:txbxContent>
                    <w:p w:rsidR="00000000" w:rsidRDefault="00D7356D">
                      <w:pPr>
                        <w:adjustRightInd/>
                        <w:spacing w:line="438" w:lineRule="exact"/>
                        <w:rPr>
                          <w:rFonts w:ascii="ＭＳ 明朝" w:cs="Times New Roman"/>
                          <w:noProof/>
                          <w:snapToGrid w:val="0"/>
                          <w:spacing w:val="4"/>
                          <w:sz w:val="22"/>
                          <w:szCs w:val="22"/>
                        </w:rPr>
                      </w:pPr>
                      <w:r>
                        <w:rPr>
                          <w:rFonts w:cs="Times New Roman"/>
                          <w:snapToGrid w:val="0"/>
                          <w:spacing w:val="2"/>
                          <w:sz w:val="22"/>
                          <w:szCs w:val="22"/>
                        </w:rPr>
                        <w:t xml:space="preserve">  </w:t>
                      </w:r>
                      <w:r>
                        <w:rPr>
                          <w:rFonts w:ascii="ＭＳ 明朝" w:eastAsia="HGP創英角ﾎﾟｯﾌﾟ体" w:cs="HGP創英角ﾎﾟｯﾌﾟ体" w:hint="eastAsia"/>
                          <w:b/>
                          <w:bCs/>
                          <w:snapToGrid w:val="0"/>
                          <w:spacing w:val="6"/>
                          <w:sz w:val="30"/>
                          <w:szCs w:val="30"/>
                        </w:rPr>
                        <w:t>（緊急でない）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72000" distR="72000" simplePos="0" relativeHeight="251656192" behindDoc="0" locked="0" layoutInCell="0" allowOverlap="1">
                <wp:simplePos x="0" y="0"/>
                <wp:positionH relativeFrom="margin">
                  <wp:posOffset>1300480</wp:posOffset>
                </wp:positionH>
                <wp:positionV relativeFrom="paragraph">
                  <wp:posOffset>100330</wp:posOffset>
                </wp:positionV>
                <wp:extent cx="1456690" cy="41783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690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D7356D">
                            <w:pPr>
                              <w:adjustRightInd/>
                              <w:spacing w:line="438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2"/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rFonts w:ascii="ＭＳ 明朝" w:eastAsia="HGP創英角ﾎﾟｯﾌﾟ体" w:cs="HGP創英角ﾎﾟｯﾌﾟ体" w:hint="eastAsia"/>
                                <w:b/>
                                <w:bCs/>
                                <w:snapToGrid w:val="0"/>
                                <w:spacing w:val="6"/>
                                <w:sz w:val="30"/>
                                <w:szCs w:val="30"/>
                              </w:rPr>
                              <w:t>（緊急）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02.4pt;margin-top:7.9pt;width:114.7pt;height:32.9pt;z-index:251656192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7uTtQIAAMAFAAAOAAAAZHJzL2Uyb0RvYy54bWysVNuOmzAQfa/Uf7D8zgIJIYBCVtkQqkrb&#10;i7TbD3DABKtgU9sJbFf9945Nbrv7UrXlAdme8Zk5M8ezuB3aBh2oVEzwFPs3HkaUF6JkfJfib4+5&#10;E2GkNOElaQSnKX6iCt8u379b9F1CJ6IWTUklAhCukr5Lca11l7iuKmraEnUjOsrBWAnZEg1buXNL&#10;SXpAbxt34nmh2wtZdlIUVCk4zUYjXlr8qqKF/lJVimrUpBhy0/Yv7X9r/u5yQZKdJF3NimMa5C+y&#10;aAnjEPQMlRFN0F6yN1AtK6RQotI3hWhdUVWsoJYDsPG9V2weatJRywWKo7pzmdT/gy0+H75KxMoU&#10;TzHipIUWPdJBozsxoKmpTt+pBJweOnDTAxxDly1T1d2L4rtCXKxrwnd0JaXoa0pKyM43N92rqyOO&#10;MiDb/pMoIQzZa2GBhkq2pnRQDATo0KWnc2dMKoUJGczCMAZTAbbAn0dT2zqXJKfbnVT6AxUtMosU&#10;S+i8RSeHe6VNNiQ5uZhgXOSsaWz3G/7iABzHE4gNV43NZGGb+Rx78SbaRIETTMKNE3hZ5qzydeCE&#10;uT+fZdNsvc78XyauHyQ1K0vKTZiTsPzgzxp3lPgoibO0lGhYaeBMSkrututGogMBYef2szUHy8XN&#10;fZmGLQJweUXJnwTe3SR28jCaO0EezJx47kWO58d3cegFcZDlLyndM07/nRLqUxzPJrNRTJekX3Hz&#10;7PeWG0lapmF0NKxNcXR2IomR4IaXtrWasGZcX5XCpH8pBbT71GgrWKPRUa162A72ZVg1GzFvRfkE&#10;CpYCBAZahLEHi1rInxj1MEJSrH7siaQYNR85vII5DCgzc6438nqzvd4QXgBUijVG43Ktxzm17yTb&#10;1RBpfHdcrODlVMyK+pLV8b3BmLDcjiPNzKHrvfW6DN7lbwAAAP//AwBQSwMEFAAGAAgAAAAhAE+v&#10;DmngAAAACQEAAA8AAABkcnMvZG93bnJldi54bWxMj0FLw0AQhe+C/2EZwZvdNIm1xGyKCFWkiqSK&#10;52kyJsHsbMhu29hf73jS02N4j/e+yVeT7dWBRt85NjCfRaCIK1d33Bh4f1tfLUH5gFxj75gMfJOH&#10;VXF+lmNWuyOXdNiGRkkJ+wwNtCEMmda+asmin7mBWLxPN1oMco6Nrkc8SrntdRxFC22xY1locaD7&#10;lqqv7d4aoKebzctjsn4OH6cNNicqX5OH0pjLi+nuFlSgKfyF4Rdf0KEQpp3bc+1VbyCOUkEPYlyL&#10;SiBN0hjUzsByvgBd5Pr/B8UPAAAA//8DAFBLAQItABQABgAIAAAAIQC2gziS/gAAAOEBAAATAAAA&#10;AAAAAAAAAAAAAAAAAABbQ29udGVudF9UeXBlc10ueG1sUEsBAi0AFAAGAAgAAAAhADj9If/WAAAA&#10;lAEAAAsAAAAAAAAAAAAAAAAALwEAAF9yZWxzLy5yZWxzUEsBAi0AFAAGAAgAAAAhAOpDu5O1AgAA&#10;wAUAAA4AAAAAAAAAAAAAAAAALgIAAGRycy9lMm9Eb2MueG1sUEsBAi0AFAAGAAgAAAAhAE+vDmng&#10;AAAACQEAAA8AAAAAAAAAAAAAAAAADwUAAGRycy9kb3ducmV2LnhtbFBLBQYAAAAABAAEAPMAAAAc&#10;BgAAAAA=&#10;" o:allowincell="f" filled="f" stroked="f">
                <v:textbox inset="2mm,2mm,2mm,2mm">
                  <w:txbxContent>
                    <w:p w:rsidR="00000000" w:rsidRDefault="00D7356D">
                      <w:pPr>
                        <w:adjustRightInd/>
                        <w:spacing w:line="438" w:lineRule="exact"/>
                        <w:rPr>
                          <w:rFonts w:ascii="ＭＳ 明朝" w:cs="Times New Roman"/>
                          <w:noProof/>
                          <w:snapToGrid w:val="0"/>
                          <w:spacing w:val="4"/>
                          <w:sz w:val="22"/>
                          <w:szCs w:val="22"/>
                        </w:rPr>
                      </w:pPr>
                      <w:r>
                        <w:rPr>
                          <w:rFonts w:cs="Times New Roman"/>
                          <w:snapToGrid w:val="0"/>
                          <w:spacing w:val="2"/>
                          <w:sz w:val="22"/>
                          <w:szCs w:val="22"/>
                        </w:rPr>
                        <w:t xml:space="preserve">  </w:t>
                      </w:r>
                      <w:r>
                        <w:rPr>
                          <w:rFonts w:ascii="ＭＳ 明朝" w:eastAsia="HGP創英角ﾎﾟｯﾌﾟ体" w:cs="HGP創英角ﾎﾟｯﾌﾟ体" w:hint="eastAsia"/>
                          <w:b/>
                          <w:bCs/>
                          <w:snapToGrid w:val="0"/>
                          <w:spacing w:val="6"/>
                          <w:sz w:val="30"/>
                          <w:szCs w:val="30"/>
                        </w:rPr>
                        <w:t>（緊急）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00000" w:rsidRDefault="00D7356D">
      <w:pPr>
        <w:adjustRightInd/>
        <w:rPr>
          <w:rFonts w:ascii="ＭＳ 明朝" w:cs="Times New Roman"/>
          <w:spacing w:val="4"/>
        </w:rPr>
      </w:pPr>
    </w:p>
    <w:tbl>
      <w:tblPr>
        <w:tblW w:w="0" w:type="auto"/>
        <w:tblInd w:w="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39"/>
        <w:gridCol w:w="1314"/>
        <w:gridCol w:w="1314"/>
        <w:gridCol w:w="2738"/>
      </w:tblGrid>
      <w:tr w:rsidR="00000000" w:rsidTr="0027536D">
        <w:tblPrEx>
          <w:tblCellMar>
            <w:top w:w="0" w:type="dxa"/>
            <w:bottom w:w="0" w:type="dxa"/>
          </w:tblCellMar>
        </w:tblPrEx>
        <w:trPr>
          <w:trHeight w:val="2622"/>
        </w:trPr>
        <w:tc>
          <w:tcPr>
            <w:tcW w:w="4053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00000" w:rsidRDefault="009204F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8240" behindDoc="0" locked="0" layoutInCell="0" allowOverlap="1">
                      <wp:simplePos x="0" y="0"/>
                      <wp:positionH relativeFrom="margin">
                        <wp:posOffset>146685</wp:posOffset>
                      </wp:positionH>
                      <wp:positionV relativeFrom="paragraph">
                        <wp:posOffset>167640</wp:posOffset>
                      </wp:positionV>
                      <wp:extent cx="434975" cy="885190"/>
                      <wp:effectExtent l="0" t="0" r="0" b="0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4975" cy="8851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D7356D">
                                  <w:pPr>
                                    <w:adjustRightInd/>
                                    <w:spacing w:line="438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4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明朝" w:eastAsia="HGP創英角ﾎﾟｯﾌﾟ体" w:cs="HGP創英角ﾎﾟｯﾌﾟ体" w:hint="eastAsia"/>
                                      <w:b/>
                                      <w:bCs/>
                                      <w:snapToGrid w:val="0"/>
                                      <w:spacing w:val="6"/>
                                      <w:sz w:val="30"/>
                                      <w:szCs w:val="30"/>
                                    </w:rPr>
                                    <w:t>（重要）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8" type="#_x0000_t202" style="position:absolute;margin-left:11.55pt;margin-top:13.2pt;width:34.25pt;height:69.7pt;z-index:25165824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I6xtQIAAMEFAAAOAAAAZHJzL2Uyb0RvYy54bWysVMlu2zAQvRfoPxC8K1pK25IQOUgsqyiQ&#10;LkDS3mmJsohKpErSloKi/94h5S3JpWirA8Vl+GbezONc34xdi/ZMaS5FhsOrACMmSllxsc3w18fC&#10;izHShoqKtlKwDD8xjW+Wb99cD33KItnItmIKAYjQ6dBnuDGmT31flw3rqL6SPRNwWEvVUQNLtfUr&#10;RQdA71o/CoK5P0hV9UqWTGvYzadDvHT4dc1K87muNTOozTDEZtyo3Lixo7+8pulW0b7h5SEM+hdR&#10;dJQLcHqCyqmhaKf4K6iOl0pqWZurUna+rGteMscB2ITBCzYPDe2Z4wLJ0f0pTfr/wZaf9l8U4lWG&#10;I4wE7aBEj2w06E6OiNjsDL1OweihBzMzwjZU2THV/b0sv2sk5KqhYstulZJDw2gF0YX2pn9xdcLR&#10;FmQzfJQVuKE7Ix3QWKvOpg6SgQAdqvR0qowNpYRN8o4kixlGJRzF8SxMXOV8mh4v90qb90x2yE4y&#10;rKDwDpzu77WxwdD0aGJ9CVnwtnXFb8WzDTCcdsA1XLVnNghXy59JkKzjdUw8Es3XHgny3LstVsSb&#10;F+Filr/LV6s8/GX9hiRteFUxYd0cdRWSP6vbQeGTIk7K0rLllYWzIWm13axahfYUdF24z6UcTs5m&#10;/vMwXBKAywtKYUSCuyjxinm88EhBZl6yCGIvCJO7ZB6QhOTFc0r3XLB/p4SGDCezaDZp6Rz0C26B&#10;+15zo2nHDXSOlnegiJMRTa0C16JypTWUt9P8IhU2/HMqoNzHQju9WolOYjXjZjw8DACzWt7I6gkE&#10;rCQIDFQKXQ8mjH6DP0YD9JAM6x87qhhG7QcBz2ABHco2ncuFulxsLhdUlI2E1gRg03Rlpka16xXf&#10;NuBrenhC3sLTqbmT9Tmuw4ODPuHYHXqabUSXa2d17rzL3wAAAP//AwBQSwMEFAAGAAgAAAAhAKq4&#10;NKjeAAAACAEAAA8AAABkcnMvZG93bnJldi54bWxMj8FOwzAMhu9IvENkJG4s7QbRVppOaNKOgDqQ&#10;0G5ZY9pC41RN1pU9PeY0Tpb1f/r9OV9PrhMjDqH1pCGdJSCQKm9bqjW8v23vliBCNGRN5wk1/GCA&#10;dXF9lZvM+hOVOO5iLbiEQmY0NDH2mZShatCZMPM9EmeffnAm8jrU0g7mxOWuk/MkUdKZlvhCY3rc&#10;NFh9745OQ/e1QTxPz6/nvRoXEV/K7fhRan17Mz09gog4xQsMf/qsDgU7HfyRbBCdhvkiZZKnugfB&#10;+SpVIA7MqYclyCKX/x8ofgEAAP//AwBQSwECLQAUAAYACAAAACEAtoM4kv4AAADhAQAAEwAAAAAA&#10;AAAAAAAAAAAAAAAAW0NvbnRlbnRfVHlwZXNdLnhtbFBLAQItABQABgAIAAAAIQA4/SH/1gAAAJQB&#10;AAALAAAAAAAAAAAAAAAAAC8BAABfcmVscy8ucmVsc1BLAQItABQABgAIAAAAIQA0kI6xtQIAAMEF&#10;AAAOAAAAAAAAAAAAAAAAAC4CAABkcnMvZTJvRG9jLnhtbFBLAQItABQABgAIAAAAIQCquDSo3gAA&#10;AAgBAAAPAAAAAAAAAAAAAAAAAA8FAABkcnMvZG93bnJldi54bWxQSwUGAAAAAAQABADzAAAAGgYA&#10;AAAA&#10;" o:allowincell="f" filled="f" stroked="f">
                      <v:textbox style="layout-flow:vertical-ideographic" inset="2mm,2mm,2mm,2mm">
                        <w:txbxContent>
                          <w:p w:rsidR="00000000" w:rsidRDefault="00D7356D">
                            <w:pPr>
                              <w:adjustRightInd/>
                              <w:spacing w:line="438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eastAsia="HGP創英角ﾎﾟｯﾌﾟ体" w:cs="HGP創英角ﾎﾟｯﾌﾟ体" w:hint="eastAsia"/>
                                <w:b/>
                                <w:bCs/>
                                <w:snapToGrid w:val="0"/>
                                <w:spacing w:val="6"/>
                                <w:sz w:val="30"/>
                                <w:szCs w:val="30"/>
                              </w:rPr>
                              <w:t>（重要）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356D">
              <w:rPr>
                <w:rFonts w:hint="eastAsia"/>
              </w:rPr>
              <w:t>第１領域</w:t>
            </w: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4052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第２領域</w:t>
            </w:r>
            <w:r>
              <w:rPr>
                <w:rFonts w:cs="Times New Roman"/>
              </w:rPr>
              <w:t xml:space="preserve"> </w:t>
            </w: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 </w:t>
            </w: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000000" w:rsidTr="0027536D">
        <w:tblPrEx>
          <w:tblCellMar>
            <w:top w:w="0" w:type="dxa"/>
            <w:bottom w:w="0" w:type="dxa"/>
          </w:tblCellMar>
        </w:tblPrEx>
        <w:trPr>
          <w:trHeight w:val="1545"/>
        </w:trPr>
        <w:tc>
          <w:tcPr>
            <w:tcW w:w="2739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314" w:type="dxa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 w:hint="eastAsia"/>
                <w:spacing w:val="4"/>
              </w:rPr>
            </w:pPr>
          </w:p>
          <w:p w:rsidR="0027536D" w:rsidRDefault="002753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27536D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cs="Times New Roman" w:hint="eastAsia"/>
              </w:rPr>
            </w:pPr>
            <w:r>
              <w:rPr>
                <w:rFonts w:cs="Times New Roman"/>
              </w:rPr>
              <w:t xml:space="preserve">          </w:t>
            </w: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％</w:t>
            </w:r>
          </w:p>
        </w:tc>
        <w:tc>
          <w:tcPr>
            <w:tcW w:w="1314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 w:hint="eastAsia"/>
                <w:spacing w:val="4"/>
              </w:rPr>
            </w:pPr>
          </w:p>
          <w:p w:rsidR="0027536D" w:rsidRDefault="002753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bookmarkStart w:id="0" w:name="_GoBack"/>
            <w:bookmarkEnd w:id="0"/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        </w:t>
            </w:r>
            <w:r>
              <w:rPr>
                <w:rFonts w:hint="eastAsia"/>
              </w:rPr>
              <w:t>％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39" w:type="dxa"/>
            <w:vMerge w:val="restart"/>
            <w:tcBorders>
              <w:top w:val="single" w:sz="12" w:space="0" w:color="000000"/>
              <w:left w:val="single" w:sz="12" w:space="0" w:color="000000"/>
              <w:right w:val="dashed" w:sz="4" w:space="0" w:color="000000"/>
            </w:tcBorders>
          </w:tcPr>
          <w:p w:rsidR="00000000" w:rsidRDefault="009204F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9264" behindDoc="0" locked="0" layoutInCell="0" allowOverlap="1">
                      <wp:simplePos x="0" y="0"/>
                      <wp:positionH relativeFrom="margin">
                        <wp:posOffset>146685</wp:posOffset>
                      </wp:positionH>
                      <wp:positionV relativeFrom="paragraph">
                        <wp:posOffset>172720</wp:posOffset>
                      </wp:positionV>
                      <wp:extent cx="434975" cy="1490980"/>
                      <wp:effectExtent l="0" t="0" r="0" b="0"/>
                      <wp:wrapNone/>
                      <wp:docPr id="1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4975" cy="149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D7356D">
                                  <w:pPr>
                                    <w:adjustRightInd/>
                                    <w:spacing w:line="438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4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明朝" w:eastAsia="HGP創英角ﾎﾟｯﾌﾟ体" w:cs="HGP創英角ﾎﾟｯﾌﾟ体" w:hint="eastAsia"/>
                                      <w:b/>
                                      <w:bCs/>
                                      <w:snapToGrid w:val="0"/>
                                      <w:spacing w:val="6"/>
                                      <w:sz w:val="30"/>
                                      <w:szCs w:val="30"/>
                                    </w:rPr>
                                    <w:t>（重要でない）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9" type="#_x0000_t202" style="position:absolute;margin-left:11.55pt;margin-top:13.6pt;width:34.25pt;height:117.4pt;z-index:251659264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P1ZtQIAAMIFAAAOAAAAZHJzL2Uyb0RvYy54bWysVFtvmzAUfp+0/2D5nQKpkwAqqdoQpknd&#10;RWq3dwdMsAY2s51AVe2/79jk2r5M2/JAfDn+zuX7zrm5HdoG7ZjSXIoUh1cBRkwUsuRik+JvT7kX&#10;YaQNFSVtpGApfmYa3y7ev7vpu4RNZC2bkikEIEInfZfi2pgu8X1d1Kyl+kp2TMBlJVVLDWzVxi8V&#10;7QG9bfxJEMz8XqqyU7JgWsNpNl7ihcOvKlaYL1WlmUFNiiE2477Kfdf26y9uaLJRtKt5sQ+D/kUU&#10;LeUCnB6hMmoo2ir+BqrlhZJaVuaqkK0vq4oXzOUA2YTBq2wea9oxlwsUR3fHMun/B1t83n1ViJfA&#10;HUaCtkDRExsMupcDmtrq9J1OwOixAzMzwLG1tJnq7kEWPzQScllTsWF3Ssm+ZrSE6EL70j97OuJo&#10;C7LuP8kS3NCtkQ5oqFRrAaEYCNCBpecjMzaUAg7JNYnnU4wKuApJHMSRo86nyeF1p7T5wGSL7CLF&#10;Cph36HT3oI2NhiYHE+tMyJw3jWO/ERcHYDiegG94au9sFI7MF/C8ilYR8chktvJIkGXeXb4k3iwP&#10;59PsOlsus/CX9RuSpOZlyYR1cxBWSP6MuL3ER0kcpaVlw0sLZ0PSarNeNgrtKAg7dz9Xc7g5mfmX&#10;YbgiQC6vUgonJLifxF4+i+YeycnUi+dB5AVhfB/PAhKTLL9M6YEL9u8poT7F8XQyHcV0CvpVboH7&#10;vc2NJi03MDoa3qY4OhrRxEpwJUpHraG8GddnpbDhn0oBdB+IdoK1Gh3Vaob14Drj+tAHa1k+g4KV&#10;BIGBTGHswYLR7/CPUQ9DJMX655YqhlHzUUAfzGFE2alzvlHnm/X5hoqiljCbAGxcLs04qbad4psa&#10;fI2dJ+Qd9E7Fnaxtk41x7TsOBoXLbj/U7CQ63zur0+hd/AYAAP//AwBQSwMEFAAGAAgAAAAhAB9O&#10;mTDdAAAACAEAAA8AAABkcnMvZG93bnJldi54bWxMj0FLw0AQhe+C/2EZwZvdJIVo02yKFHpUSSuI&#10;t212TKK7syG7TWN/veNJT8PjPd58r9zMzooJx9B7UpAuEhBIjTc9tQpeD7u7BxAhajLaekIF3xhg&#10;U11flbow/kw1TvvYCi6hUGgFXYxDIWVoOnQ6LPyAxN6HH52OLMdWmlGfudxZmSVJLp3uiT90esBt&#10;h83X/uQU2M8t4mV+erm859My4nO9m95qpW5v5sc1iIhz/AvDLz6jQ8VMR38iE4RVkC1TTvK9z0Cw&#10;v0pzEEfWeZaArEr5f0D1AwAA//8DAFBLAQItABQABgAIAAAAIQC2gziS/gAAAOEBAAATAAAAAAAA&#10;AAAAAAAAAAAAAABbQ29udGVudF9UeXBlc10ueG1sUEsBAi0AFAAGAAgAAAAhADj9If/WAAAAlAEA&#10;AAsAAAAAAAAAAAAAAAAALwEAAF9yZWxzLy5yZWxzUEsBAi0AFAAGAAgAAAAhAD8E/Vm1AgAAwgUA&#10;AA4AAAAAAAAAAAAAAAAALgIAAGRycy9lMm9Eb2MueG1sUEsBAi0AFAAGAAgAAAAhAB9OmTDdAAAA&#10;CAEAAA8AAAAAAAAAAAAAAAAADwUAAGRycy9kb3ducmV2LnhtbFBLBQYAAAAABAAEAPMAAAAZBgAA&#10;AAA=&#10;" o:allowincell="f" filled="f" stroked="f">
                      <v:textbox style="layout-flow:vertical-ideographic" inset="2mm,2mm,2mm,2mm">
                        <w:txbxContent>
                          <w:p w:rsidR="00000000" w:rsidRDefault="00D7356D">
                            <w:pPr>
                              <w:adjustRightInd/>
                              <w:spacing w:line="438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eastAsia="HGP創英角ﾎﾟｯﾌﾟ体" w:cs="HGP創英角ﾎﾟｯﾌﾟ体" w:hint="eastAsia"/>
                                <w:b/>
                                <w:bCs/>
                                <w:snapToGrid w:val="0"/>
                                <w:spacing w:val="6"/>
                                <w:sz w:val="30"/>
                                <w:szCs w:val="30"/>
                              </w:rPr>
                              <w:t>（重要でない）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314" w:type="dxa"/>
            <w:tcBorders>
              <w:top w:val="single" w:sz="12" w:space="0" w:color="000000"/>
              <w:left w:val="dashed" w:sz="4" w:space="0" w:color="000000"/>
              <w:bottom w:val="nil"/>
              <w:right w:val="single" w:sz="12" w:space="0" w:color="000000"/>
            </w:tcBorders>
          </w:tcPr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        </w:t>
            </w:r>
            <w:r>
              <w:rPr>
                <w:rFonts w:hint="eastAsia"/>
              </w:rPr>
              <w:t>％</w:t>
            </w:r>
          </w:p>
        </w:tc>
        <w:tc>
          <w:tcPr>
            <w:tcW w:w="1314" w:type="dxa"/>
            <w:tcBorders>
              <w:top w:val="single" w:sz="12" w:space="0" w:color="000000"/>
              <w:left w:val="single" w:sz="12" w:space="0" w:color="000000"/>
              <w:bottom w:val="nil"/>
              <w:right w:val="dashed" w:sz="4" w:space="0" w:color="000000"/>
            </w:tcBorders>
          </w:tcPr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        </w:t>
            </w:r>
            <w:r>
              <w:rPr>
                <w:rFonts w:hint="eastAsia"/>
              </w:rPr>
              <w:t>％</w:t>
            </w:r>
          </w:p>
        </w:tc>
        <w:tc>
          <w:tcPr>
            <w:tcW w:w="2738" w:type="dxa"/>
            <w:vMerge w:val="restart"/>
            <w:tcBorders>
              <w:top w:val="single" w:sz="12" w:space="0" w:color="000000"/>
              <w:left w:val="dashed" w:sz="4" w:space="0" w:color="000000"/>
              <w:right w:val="single" w:sz="12" w:space="0" w:color="000000"/>
            </w:tcBorders>
          </w:tcPr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39" w:type="dxa"/>
            <w:vMerge/>
            <w:tcBorders>
              <w:left w:val="single" w:sz="12" w:space="0" w:color="000000"/>
              <w:bottom w:val="nil"/>
              <w:right w:val="nil"/>
            </w:tcBorders>
          </w:tcPr>
          <w:p w:rsidR="00000000" w:rsidRDefault="00D7356D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  <w:tc>
          <w:tcPr>
            <w:tcW w:w="1314" w:type="dxa"/>
            <w:tcBorders>
              <w:top w:val="dashed" w:sz="4" w:space="0" w:color="000000"/>
              <w:left w:val="nil"/>
              <w:bottom w:val="nil"/>
              <w:right w:val="single" w:sz="12" w:space="0" w:color="000000"/>
            </w:tcBorders>
          </w:tcPr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314" w:type="dxa"/>
            <w:tcBorders>
              <w:top w:val="dashed" w:sz="4" w:space="0" w:color="000000"/>
              <w:left w:val="single" w:sz="12" w:space="0" w:color="000000"/>
              <w:bottom w:val="nil"/>
              <w:right w:val="nil"/>
            </w:tcBorders>
          </w:tcPr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2738" w:type="dxa"/>
            <w:vMerge/>
            <w:tcBorders>
              <w:left w:val="nil"/>
              <w:bottom w:val="nil"/>
              <w:right w:val="single" w:sz="12" w:space="0" w:color="000000"/>
            </w:tcBorders>
          </w:tcPr>
          <w:p w:rsidR="00000000" w:rsidRDefault="00D7356D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53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第３領域</w:t>
            </w: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4052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第４領域</w:t>
            </w:r>
          </w:p>
          <w:p w:rsidR="00000000" w:rsidRDefault="00D7356D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:rsidR="00D7356D" w:rsidRDefault="00D7356D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4"/>
        </w:rPr>
      </w:pPr>
    </w:p>
    <w:sectPr w:rsidR="00D7356D">
      <w:type w:val="continuous"/>
      <w:pgSz w:w="11906" w:h="16838"/>
      <w:pgMar w:top="1134" w:right="1134" w:bottom="1134" w:left="1134" w:header="720" w:footer="720" w:gutter="0"/>
      <w:pgNumType w:start="105"/>
      <w:cols w:space="720"/>
      <w:noEndnote/>
      <w:docGrid w:type="linesAndChars" w:linePitch="323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56D" w:rsidRDefault="00D7356D">
      <w:r>
        <w:separator/>
      </w:r>
    </w:p>
  </w:endnote>
  <w:endnote w:type="continuationSeparator" w:id="0">
    <w:p w:rsidR="00D7356D" w:rsidRDefault="00D73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56D" w:rsidRDefault="00D7356D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7356D" w:rsidRDefault="00D73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0"/>
  <w:drawingGridHorizontalSpacing w:val="1638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36D"/>
    <w:rsid w:val="0027536D"/>
    <w:rsid w:val="009204F9"/>
    <w:rsid w:val="00D7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2</cp:revision>
  <cp:lastPrinted>2012-03-14T02:11:00Z</cp:lastPrinted>
  <dcterms:created xsi:type="dcterms:W3CDTF">2015-12-08T20:06:00Z</dcterms:created>
  <dcterms:modified xsi:type="dcterms:W3CDTF">2015-12-08T20:06:00Z</dcterms:modified>
</cp:coreProperties>
</file>